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96" w:rsidRPr="003B7889" w:rsidRDefault="00F03A0D" w:rsidP="00F03A0D">
      <w:pPr>
        <w:jc w:val="center"/>
        <w:rPr>
          <w:rFonts w:ascii="Arial Black" w:hAnsi="Arial Black"/>
          <w:sz w:val="24"/>
          <w:szCs w:val="24"/>
        </w:rPr>
      </w:pPr>
      <w:r w:rsidRPr="003B7889">
        <w:rPr>
          <w:rFonts w:ascii="Arial Black" w:hAnsi="Arial Black"/>
          <w:sz w:val="24"/>
          <w:szCs w:val="24"/>
        </w:rPr>
        <w:t>Skúsenosti a energiu by som chcel naďalej odovzdávať pre šport</w:t>
      </w:r>
    </w:p>
    <w:p w:rsidR="00EA2C2B" w:rsidRDefault="00EA2C2B" w:rsidP="00F03A0D">
      <w:pPr>
        <w:jc w:val="center"/>
      </w:pPr>
    </w:p>
    <w:p w:rsidR="00EA2C2B" w:rsidRPr="003B7889" w:rsidRDefault="00EA2C2B" w:rsidP="003B7889">
      <w:pPr>
        <w:jc w:val="center"/>
        <w:rPr>
          <w:sz w:val="24"/>
          <w:szCs w:val="24"/>
        </w:rPr>
      </w:pPr>
      <w:r w:rsidRPr="003B7889">
        <w:rPr>
          <w:sz w:val="24"/>
          <w:szCs w:val="24"/>
        </w:rPr>
        <w:t xml:space="preserve">Opäť sa blížia voľby do Prešovského samospravného kraja a 4.novembra 2017 sa rozhodne, kto okrem predsedu PSK bude sedieť v poslaneckých laviciach. Každý hlas bude dôležitý a rozhodne sa, či medzi poslancami </w:t>
      </w:r>
      <w:r w:rsidR="00CE4C4D" w:rsidRPr="003B7889">
        <w:rPr>
          <w:sz w:val="24"/>
          <w:szCs w:val="24"/>
        </w:rPr>
        <w:t>budú sedieť fanúšikovia a podporovatelia najpopulárnejšieho športu, akým futbal určite je.</w:t>
      </w:r>
    </w:p>
    <w:p w:rsidR="00CE4C4D" w:rsidRPr="003B7889" w:rsidRDefault="00CE4C4D" w:rsidP="003B7889">
      <w:pPr>
        <w:jc w:val="center"/>
        <w:rPr>
          <w:sz w:val="24"/>
          <w:szCs w:val="24"/>
        </w:rPr>
      </w:pPr>
      <w:r w:rsidRPr="003B7889">
        <w:rPr>
          <w:sz w:val="24"/>
          <w:szCs w:val="24"/>
        </w:rPr>
        <w:t>Stále ako poslanec PSK som v zastupiteľstve PSK presadzoval, aby investície išli do športu. Ako aktívny športovec je to aj moja povinnosť, ale vážim si každého, kto šport podporuje v obciach, lebo určite to nie je jednoduché a ľahké. Podporil som veľku investíciu na Futbal arénu. Ešte prebiehajú „papierové“ procesy, ale verím a som o tom presvedčený, že v Prešove bude stáť jeden z najkrajších futbalových arén na Slovensku. Ľahšie sa budú aj presadzovať ďalšie finančné injekcie, keď v poslaneckom zbore budú zvolení podporovatelia futbalu.</w:t>
      </w:r>
    </w:p>
    <w:p w:rsidR="00CE4C4D" w:rsidRPr="003B7889" w:rsidRDefault="00CE4C4D" w:rsidP="003B7889">
      <w:pPr>
        <w:jc w:val="center"/>
        <w:rPr>
          <w:sz w:val="24"/>
          <w:szCs w:val="24"/>
        </w:rPr>
      </w:pPr>
      <w:r w:rsidRPr="003B7889">
        <w:rPr>
          <w:sz w:val="24"/>
          <w:szCs w:val="24"/>
        </w:rPr>
        <w:t xml:space="preserve">Na Sekčove už </w:t>
      </w:r>
      <w:r w:rsidR="00994F91" w:rsidRPr="003B7889">
        <w:rPr>
          <w:sz w:val="24"/>
          <w:szCs w:val="24"/>
        </w:rPr>
        <w:t>je vybudovaná</w:t>
      </w:r>
      <w:r w:rsidRPr="003B7889">
        <w:rPr>
          <w:sz w:val="24"/>
          <w:szCs w:val="24"/>
        </w:rPr>
        <w:t xml:space="preserve"> PSK aréna s ľadovou plochou, ktorí viacerí využívajú</w:t>
      </w:r>
      <w:r w:rsidR="00994F91" w:rsidRPr="003B7889">
        <w:rPr>
          <w:sz w:val="24"/>
          <w:szCs w:val="24"/>
        </w:rPr>
        <w:t>. Tiež som podporil, aby šport spolu s kultúrou dostal dotácie a schválili sme ich každoročne pre mestá a obce. V tomto roku išlo o sumu 287.000,-Eur.</w:t>
      </w:r>
    </w:p>
    <w:p w:rsidR="00A4381C" w:rsidRPr="003B7889" w:rsidRDefault="00994F91" w:rsidP="003B7889">
      <w:pPr>
        <w:jc w:val="center"/>
        <w:rPr>
          <w:sz w:val="24"/>
          <w:szCs w:val="24"/>
        </w:rPr>
      </w:pPr>
      <w:r w:rsidRPr="003B7889">
        <w:rPr>
          <w:sz w:val="24"/>
          <w:szCs w:val="24"/>
        </w:rPr>
        <w:t xml:space="preserve">Niektoré kluby sa zapojili aj do projektov cez regionálny futbalový zväz. Skoro všetci boli úspešní a som rád, že tieto projekty prešli v prospech klubov, ktoré si určite pomôžu a opravia sa viaceré ihriská v obciach. Bola schválená celková suma 115.000,-Eur. Som rád, že som mohol byť pri tom a požadované príspevky si rozdelia kluby </w:t>
      </w:r>
      <w:r w:rsidR="00A4381C" w:rsidRPr="003B7889">
        <w:rPr>
          <w:sz w:val="24"/>
          <w:szCs w:val="24"/>
        </w:rPr>
        <w:t>–</w:t>
      </w:r>
      <w:r w:rsidRPr="003B7889">
        <w:rPr>
          <w:sz w:val="24"/>
          <w:szCs w:val="24"/>
        </w:rPr>
        <w:t xml:space="preserve"> </w:t>
      </w:r>
      <w:r w:rsidR="00A4381C" w:rsidRPr="003B7889">
        <w:rPr>
          <w:sz w:val="24"/>
          <w:szCs w:val="24"/>
        </w:rPr>
        <w:t>Torysa, Sabinov, Ražňany, Kamenica a v okrese Prešov – FK Safi, Fintice, Chmin.Nová Ves, V.Šebastová, Malý Šariš a Župčany. Keď budú v budúcnosti ďalšie takéto možnosti a zo strany klubov budú žiadosti, tak opäť podporím ďalšie kluby, aby sme sa na ihriskách všetci futbalom tešili.</w:t>
      </w:r>
    </w:p>
    <w:p w:rsidR="003B7889" w:rsidRPr="003B7889" w:rsidRDefault="00A4381C" w:rsidP="003B7889">
      <w:pPr>
        <w:jc w:val="center"/>
        <w:rPr>
          <w:sz w:val="24"/>
          <w:szCs w:val="24"/>
        </w:rPr>
      </w:pPr>
      <w:r w:rsidRPr="003B7889">
        <w:rPr>
          <w:sz w:val="24"/>
          <w:szCs w:val="24"/>
        </w:rPr>
        <w:t>Ak aj naďalej dostanem podporu občanov  do týchto volieb, do ktorých kandidujem s rešpektom, aj keď za mnou sú výsledky, tak naďalej mojou prioritou bude podpora športu.</w:t>
      </w:r>
      <w:r w:rsidR="003B7889" w:rsidRPr="003B7889">
        <w:rPr>
          <w:sz w:val="24"/>
          <w:szCs w:val="24"/>
        </w:rPr>
        <w:t xml:space="preserve"> Ak ta dôvera bude, tak budem opäť „nabudený“ a pripravený pracovať a urobiť maximum pre najkrajší a najpopularnejší šport na svete.</w:t>
      </w:r>
    </w:p>
    <w:p w:rsidR="003B7889" w:rsidRPr="003B7889" w:rsidRDefault="003B7889" w:rsidP="003B7889">
      <w:pPr>
        <w:jc w:val="center"/>
        <w:rPr>
          <w:sz w:val="24"/>
          <w:szCs w:val="24"/>
        </w:rPr>
      </w:pPr>
      <w:r w:rsidRPr="003B7889">
        <w:rPr>
          <w:sz w:val="24"/>
          <w:szCs w:val="24"/>
        </w:rPr>
        <w:t>Bol by som rád, keby ste mi pomohli, aby som potom mohol pomôcť aj ja futbalu.</w:t>
      </w:r>
    </w:p>
    <w:p w:rsidR="00994F91" w:rsidRPr="003B7889" w:rsidRDefault="003B7889" w:rsidP="003B7889">
      <w:pPr>
        <w:jc w:val="center"/>
        <w:rPr>
          <w:sz w:val="24"/>
          <w:szCs w:val="24"/>
        </w:rPr>
      </w:pPr>
      <w:r w:rsidRPr="003B7889">
        <w:rPr>
          <w:sz w:val="24"/>
          <w:szCs w:val="24"/>
        </w:rPr>
        <w:t>Uvedomujem si, že bez Vás a Vašej podpory a hlasu to nebude vôbec ľahké a jednoduché. Veľmi pekne ďakujem.</w:t>
      </w:r>
    </w:p>
    <w:p w:rsidR="00F03A0D" w:rsidRDefault="00F03A0D" w:rsidP="003B7889">
      <w:pPr>
        <w:jc w:val="center"/>
      </w:pPr>
    </w:p>
    <w:p w:rsidR="00F03A0D" w:rsidRDefault="00F03A0D" w:rsidP="003B7889">
      <w:pPr>
        <w:jc w:val="center"/>
      </w:pPr>
    </w:p>
    <w:p w:rsidR="00F03A0D" w:rsidRDefault="00F03A0D" w:rsidP="003B7889">
      <w:pPr>
        <w:jc w:val="center"/>
      </w:pPr>
    </w:p>
    <w:p w:rsidR="00F03A0D" w:rsidRDefault="00F03A0D"/>
    <w:sectPr w:rsidR="00F03A0D" w:rsidSect="0038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03A0D"/>
    <w:rsid w:val="00383E96"/>
    <w:rsid w:val="003B7889"/>
    <w:rsid w:val="004B4930"/>
    <w:rsid w:val="00994F91"/>
    <w:rsid w:val="00A4381C"/>
    <w:rsid w:val="00CE4C4D"/>
    <w:rsid w:val="00DA20C7"/>
    <w:rsid w:val="00EA2C2B"/>
    <w:rsid w:val="00F0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3</cp:revision>
  <dcterms:created xsi:type="dcterms:W3CDTF">2017-10-09T20:03:00Z</dcterms:created>
  <dcterms:modified xsi:type="dcterms:W3CDTF">2017-10-09T21:08:00Z</dcterms:modified>
</cp:coreProperties>
</file>